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14F18" w:rsidRDefault="00C14F18">
      <w:pPr>
        <w:rPr>
          <w:b/>
          <w:bCs/>
          <w:sz w:val="28"/>
          <w:szCs w:val="28"/>
        </w:rPr>
      </w:pPr>
    </w:p>
    <w:p w14:paraId="0CF8B3FA" w14:textId="77777777" w:rsidR="00ED0F51" w:rsidRPr="00296E3D" w:rsidRDefault="00ED0F51">
      <w:pPr>
        <w:rPr>
          <w:b/>
          <w:bCs/>
          <w:sz w:val="28"/>
          <w:szCs w:val="28"/>
        </w:rPr>
      </w:pPr>
      <w:r w:rsidRPr="00296E3D">
        <w:rPr>
          <w:b/>
          <w:bCs/>
          <w:sz w:val="28"/>
          <w:szCs w:val="28"/>
        </w:rPr>
        <w:t>Informac</w:t>
      </w:r>
      <w:r w:rsidR="00E52A11" w:rsidRPr="00296E3D">
        <w:rPr>
          <w:b/>
          <w:bCs/>
          <w:sz w:val="28"/>
          <w:szCs w:val="28"/>
        </w:rPr>
        <w:t>e pro rodiče budoucích prvňáčků</w:t>
      </w:r>
    </w:p>
    <w:p w14:paraId="0A37501D" w14:textId="77777777" w:rsidR="00ED0F51" w:rsidRDefault="00ED0F51"/>
    <w:p w14:paraId="65484094" w14:textId="77777777" w:rsidR="00ED0F51" w:rsidRDefault="00E52A11">
      <w:r>
        <w:t>Na webových</w:t>
      </w:r>
      <w:r w:rsidR="00ED0F51">
        <w:t xml:space="preserve"> stránkách školy</w:t>
      </w:r>
      <w:r w:rsidR="00D12D0E" w:rsidRPr="00D12D0E">
        <w:t xml:space="preserve"> </w:t>
      </w:r>
      <w:hyperlink r:id="rId5" w:history="1">
        <w:r w:rsidR="00E212AF" w:rsidRPr="00A4027A">
          <w:rPr>
            <w:rStyle w:val="Hypertextovodkaz"/>
          </w:rPr>
          <w:t>www.zsrehorova.cz</w:t>
        </w:r>
      </w:hyperlink>
      <w:r w:rsidR="00E212AF">
        <w:t xml:space="preserve">, nebo na facebooku: </w:t>
      </w:r>
      <w:hyperlink r:id="rId6" w:history="1">
        <w:r w:rsidR="00E212AF" w:rsidRPr="00A4027A">
          <w:rPr>
            <w:rStyle w:val="Hypertextovodkaz"/>
          </w:rPr>
          <w:t>https://www.facebook.com/ZSRehorka/</w:t>
        </w:r>
      </w:hyperlink>
      <w:r w:rsidR="00E212AF">
        <w:t xml:space="preserve"> </w:t>
      </w:r>
      <w:r w:rsidR="00ED0F51">
        <w:t xml:space="preserve">získáte všechny potřebné informace </w:t>
      </w:r>
      <w:r w:rsidR="00E37D8D">
        <w:t>o dění v</w:t>
      </w:r>
      <w:r w:rsidR="00D12D0E">
        <w:t xml:space="preserve"> n</w:t>
      </w:r>
      <w:r w:rsidR="00ED0F51">
        <w:t>aší škol</w:t>
      </w:r>
      <w:r w:rsidR="00E31CFE">
        <w:t>e</w:t>
      </w:r>
      <w:r w:rsidR="00ED0F51">
        <w:t>.</w:t>
      </w:r>
      <w:r w:rsidR="00296E3D">
        <w:t xml:space="preserve"> </w:t>
      </w:r>
    </w:p>
    <w:p w14:paraId="0DFAE634" w14:textId="77777777" w:rsidR="00ED0F51" w:rsidRDefault="00ED0F51">
      <w:r>
        <w:t xml:space="preserve">  </w:t>
      </w:r>
    </w:p>
    <w:p w14:paraId="781A0A44" w14:textId="77777777" w:rsidR="00D12D0E" w:rsidRDefault="00ED0F51">
      <w:r>
        <w:t xml:space="preserve">Školní budova je otevřena od 7,40 hodin. V 7,55 hodin </w:t>
      </w:r>
      <w:r w:rsidR="00E37D8D">
        <w:t>mají</w:t>
      </w:r>
      <w:r>
        <w:t xml:space="preserve"> být děti ve svých třídách.</w:t>
      </w:r>
    </w:p>
    <w:p w14:paraId="5A66495E" w14:textId="77777777" w:rsidR="00ED0F51" w:rsidRDefault="00ED0F51">
      <w:r>
        <w:t>Školní družina má provoz</w:t>
      </w:r>
      <w:r w:rsidR="00D12D0E">
        <w:t xml:space="preserve"> od</w:t>
      </w:r>
      <w:r>
        <w:t xml:space="preserve"> 6,30 </w:t>
      </w:r>
      <w:r w:rsidR="00D12D0E">
        <w:t>do</w:t>
      </w:r>
      <w:r>
        <w:t xml:space="preserve"> 17,00 hodin.</w:t>
      </w:r>
    </w:p>
    <w:p w14:paraId="74296BBA" w14:textId="77777777" w:rsidR="00ED0F51" w:rsidRDefault="00ED0F51">
      <w:r>
        <w:t>1.hodina      8,00  -  8,45</w:t>
      </w:r>
    </w:p>
    <w:p w14:paraId="25FEDD02" w14:textId="77777777" w:rsidR="00ED0F51" w:rsidRDefault="00ED0F51">
      <w:r>
        <w:t>2.hodina      8,55  -  9,40</w:t>
      </w:r>
    </w:p>
    <w:p w14:paraId="4FE5291C" w14:textId="77777777" w:rsidR="00ED0F51" w:rsidRDefault="00ED0F51">
      <w:r>
        <w:t xml:space="preserve">                   velká přestávka</w:t>
      </w:r>
    </w:p>
    <w:p w14:paraId="25AE916F" w14:textId="77777777" w:rsidR="00ED0F51" w:rsidRDefault="00ED0F51">
      <w:r>
        <w:t>3.hodina     10,00 – 10,45</w:t>
      </w:r>
    </w:p>
    <w:p w14:paraId="49592452" w14:textId="77777777" w:rsidR="00ED0F51" w:rsidRDefault="00ED0F51">
      <w:r>
        <w:t>4.hodina     10,55 -  11,40</w:t>
      </w:r>
    </w:p>
    <w:p w14:paraId="6440F257" w14:textId="77777777" w:rsidR="00ED0F51" w:rsidRDefault="00ED0F51">
      <w:r>
        <w:t>5.hodina     11,50 -  12,35</w:t>
      </w:r>
    </w:p>
    <w:p w14:paraId="5DAB6C7B" w14:textId="77777777" w:rsidR="00ED0F51" w:rsidRDefault="00ED0F51"/>
    <w:p w14:paraId="576433D4" w14:textId="0030CAF1" w:rsidR="00ED0F51" w:rsidRPr="007D7A9F" w:rsidRDefault="1DE75776" w:rsidP="1DE75776">
      <w:pPr>
        <w:rPr>
          <w:b/>
          <w:bCs/>
        </w:rPr>
      </w:pPr>
      <w:r w:rsidRPr="1DE75776">
        <w:rPr>
          <w:b/>
          <w:bCs/>
        </w:rPr>
        <w:t>Pomůcky, které je nutné připravit:</w:t>
      </w:r>
    </w:p>
    <w:p w14:paraId="78F0229C" w14:textId="76FA33ED" w:rsidR="00ED0F51" w:rsidRDefault="1DE75776" w:rsidP="1DE75776">
      <w:pPr>
        <w:numPr>
          <w:ilvl w:val="0"/>
          <w:numId w:val="1"/>
        </w:numPr>
        <w:tabs>
          <w:tab w:val="left" w:pos="720"/>
        </w:tabs>
      </w:pPr>
      <w:r>
        <w:t>obaly na sešity a pracovní sešity</w:t>
      </w:r>
    </w:p>
    <w:p w14:paraId="0ED32365" w14:textId="77777777" w:rsidR="00E52A11" w:rsidRPr="00E52A11" w:rsidRDefault="1DE75776" w:rsidP="1DE7577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 xml:space="preserve">pouzdro – ořezávátko, pastelky (pokud možno </w:t>
      </w:r>
      <w:r w:rsidRPr="1DE75776">
        <w:rPr>
          <w:u w:val="single"/>
        </w:rPr>
        <w:t>tenké</w:t>
      </w:r>
      <w:r>
        <w:t xml:space="preserve"> trojhranné) </w:t>
      </w:r>
    </w:p>
    <w:p w14:paraId="52788631" w14:textId="77777777" w:rsidR="00ED0F51" w:rsidRPr="007D7A9F" w:rsidRDefault="1DE75776" w:rsidP="1DE75776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t>3</w:t>
      </w:r>
      <w:r w:rsidRPr="1DE75776">
        <w:rPr>
          <w:b/>
          <w:bCs/>
        </w:rPr>
        <w:t xml:space="preserve"> </w:t>
      </w:r>
      <w:r>
        <w:t>tužky č.2 (tenké, trojhranné), guma, kvalitní nůžky</w:t>
      </w:r>
    </w:p>
    <w:p w14:paraId="2066EE17" w14:textId="77777777" w:rsidR="00ED0F51" w:rsidRDefault="1DE75776" w:rsidP="1DE75776">
      <w:pPr>
        <w:numPr>
          <w:ilvl w:val="0"/>
          <w:numId w:val="1"/>
        </w:numPr>
        <w:tabs>
          <w:tab w:val="left" w:pos="720"/>
        </w:tabs>
      </w:pPr>
      <w:r>
        <w:t>1x průkazová fotografie</w:t>
      </w:r>
    </w:p>
    <w:p w14:paraId="02EB378F" w14:textId="77777777" w:rsidR="001A690E" w:rsidRDefault="001A690E" w:rsidP="00C14F18">
      <w:pPr>
        <w:ind w:left="360"/>
      </w:pPr>
    </w:p>
    <w:p w14:paraId="6A05A809" w14:textId="77777777" w:rsidR="00C14F18" w:rsidRDefault="00C14F18" w:rsidP="00C14F18">
      <w:pPr>
        <w:ind w:left="360"/>
      </w:pPr>
    </w:p>
    <w:p w14:paraId="684BDA3E" w14:textId="7D272F2B" w:rsidR="00ED0F51" w:rsidRPr="00603924" w:rsidRDefault="00296E3D" w:rsidP="00296E3D">
      <w:pPr>
        <w:rPr>
          <w:b/>
          <w:sz w:val="28"/>
          <w:szCs w:val="28"/>
        </w:rPr>
      </w:pPr>
      <w:r w:rsidRPr="007A25AD">
        <w:rPr>
          <w:rFonts w:ascii="Symbol" w:eastAsia="Symbol" w:hAnsi="Symbol" w:cs="Symbol"/>
          <w:b/>
          <w:sz w:val="36"/>
          <w:szCs w:val="36"/>
        </w:rPr>
        <w:t></w:t>
      </w:r>
      <w:r w:rsidR="007D7A9F">
        <w:rPr>
          <w:b/>
          <w:sz w:val="28"/>
          <w:szCs w:val="28"/>
        </w:rPr>
        <w:t>V</w:t>
      </w:r>
      <w:r w:rsidR="00ED0F51" w:rsidRPr="00603924">
        <w:rPr>
          <w:b/>
          <w:sz w:val="28"/>
          <w:szCs w:val="28"/>
        </w:rPr>
        <w:t xml:space="preserve"> září </w:t>
      </w:r>
      <w:r w:rsidR="00E212AF">
        <w:rPr>
          <w:b/>
          <w:sz w:val="28"/>
          <w:szCs w:val="28"/>
        </w:rPr>
        <w:t xml:space="preserve">(do 8. 9) </w:t>
      </w:r>
      <w:r w:rsidR="00D16F1C">
        <w:rPr>
          <w:b/>
          <w:sz w:val="28"/>
          <w:szCs w:val="28"/>
        </w:rPr>
        <w:t xml:space="preserve">budeme </w:t>
      </w:r>
      <w:bookmarkStart w:id="0" w:name="_GoBack"/>
      <w:bookmarkEnd w:id="0"/>
      <w:r w:rsidR="00ED0F51" w:rsidRPr="00603924">
        <w:rPr>
          <w:b/>
          <w:sz w:val="28"/>
          <w:szCs w:val="28"/>
        </w:rPr>
        <w:t xml:space="preserve">vybírat </w:t>
      </w:r>
      <w:r w:rsidR="007D7A9F">
        <w:rPr>
          <w:b/>
          <w:sz w:val="28"/>
          <w:szCs w:val="28"/>
        </w:rPr>
        <w:t>250</w:t>
      </w:r>
      <w:r w:rsidR="00ED0F51" w:rsidRPr="00603924">
        <w:rPr>
          <w:b/>
          <w:bCs/>
          <w:sz w:val="28"/>
          <w:szCs w:val="28"/>
        </w:rPr>
        <w:t>,- Kč</w:t>
      </w:r>
      <w:r w:rsidR="00ED0F51" w:rsidRPr="00603924">
        <w:rPr>
          <w:b/>
          <w:sz w:val="28"/>
          <w:szCs w:val="28"/>
        </w:rPr>
        <w:t xml:space="preserve"> na pomůcky.</w:t>
      </w:r>
    </w:p>
    <w:p w14:paraId="5A39BBE3" w14:textId="77777777" w:rsidR="009E4AE3" w:rsidRDefault="009E4AE3" w:rsidP="009E4AE3">
      <w:pPr>
        <w:rPr>
          <w:b/>
          <w:bCs/>
        </w:rPr>
      </w:pPr>
    </w:p>
    <w:p w14:paraId="42AC286B" w14:textId="77777777" w:rsidR="00ED0F51" w:rsidRDefault="00ED0F51" w:rsidP="009E4AE3">
      <w:pPr>
        <w:rPr>
          <w:b/>
          <w:bCs/>
        </w:rPr>
      </w:pPr>
      <w:r>
        <w:rPr>
          <w:b/>
          <w:bCs/>
        </w:rPr>
        <w:t>Seznam věcí, které z těchto peněz zakoupíme:</w:t>
      </w:r>
    </w:p>
    <w:p w14:paraId="4253EEB8" w14:textId="0260C009" w:rsidR="007D7A9F" w:rsidRDefault="00BF0815" w:rsidP="1DE75776">
      <w:pPr>
        <w:numPr>
          <w:ilvl w:val="0"/>
          <w:numId w:val="1"/>
        </w:numPr>
        <w:tabs>
          <w:tab w:val="left" w:pos="720"/>
        </w:tabs>
      </w:pPr>
      <w:r>
        <w:t>sešity:</w:t>
      </w:r>
    </w:p>
    <w:p w14:paraId="0ACAE900" w14:textId="2BB43FD8" w:rsidR="007D7A9F" w:rsidRDefault="00BF0815" w:rsidP="00BF0815">
      <w:r>
        <w:t xml:space="preserve">                       3</w:t>
      </w:r>
      <w:r w:rsidR="007D7A9F">
        <w:t>x  511</w:t>
      </w:r>
    </w:p>
    <w:p w14:paraId="2EB56C7D" w14:textId="77777777" w:rsidR="007D7A9F" w:rsidRDefault="007D7A9F" w:rsidP="007D7A9F">
      <w:pPr>
        <w:ind w:left="360"/>
      </w:pPr>
      <w:r>
        <w:t xml:space="preserve">                 3x  512</w:t>
      </w:r>
    </w:p>
    <w:p w14:paraId="6DE7D9BE" w14:textId="1CE05524" w:rsidR="007D7A9F" w:rsidRDefault="1DE75776" w:rsidP="007D7A9F">
      <w:r>
        <w:t xml:space="preserve">                       1x 420 - velký nelinkovaný sešit                                         </w:t>
      </w:r>
    </w:p>
    <w:p w14:paraId="78E0AF07" w14:textId="77777777" w:rsidR="007D7A9F" w:rsidRDefault="007D7A9F" w:rsidP="007D7A9F">
      <w:pPr>
        <w:ind w:left="360"/>
      </w:pPr>
      <w:r>
        <w:t>-     výkresy A4 – 20 kusů</w:t>
      </w:r>
    </w:p>
    <w:p w14:paraId="33887925" w14:textId="77777777" w:rsidR="007D7A9F" w:rsidRDefault="1DE75776" w:rsidP="1DE75776">
      <w:pPr>
        <w:numPr>
          <w:ilvl w:val="0"/>
          <w:numId w:val="1"/>
        </w:numPr>
        <w:tabs>
          <w:tab w:val="left" w:pos="720"/>
        </w:tabs>
      </w:pPr>
      <w:r>
        <w:t>výkresy A3 – 20 kusů</w:t>
      </w:r>
    </w:p>
    <w:p w14:paraId="4A03B676" w14:textId="77777777" w:rsidR="007D7A9F" w:rsidRDefault="1DE75776" w:rsidP="1DE75776">
      <w:pPr>
        <w:numPr>
          <w:ilvl w:val="0"/>
          <w:numId w:val="1"/>
        </w:numPr>
        <w:tabs>
          <w:tab w:val="left" w:pos="720"/>
        </w:tabs>
      </w:pPr>
      <w:r>
        <w:t>2 složky barevných papírů</w:t>
      </w:r>
    </w:p>
    <w:p w14:paraId="41D60DD1" w14:textId="3AAAF305" w:rsidR="00ED0F51" w:rsidRDefault="1DE75776">
      <w:r>
        <w:t xml:space="preserve">- Mazací tabulka na psaní + fixy </w:t>
      </w:r>
    </w:p>
    <w:p w14:paraId="263690F9" w14:textId="3FA5CB65" w:rsidR="00ED0F51" w:rsidRDefault="1DE75776" w:rsidP="1DE75776">
      <w:pPr>
        <w:rPr>
          <w:color w:val="FF0000"/>
        </w:rPr>
      </w:pPr>
      <w:r>
        <w:t>- Úkolníček</w:t>
      </w:r>
    </w:p>
    <w:p w14:paraId="0F765993" w14:textId="77777777" w:rsidR="00ED0F51" w:rsidRDefault="00E52A11">
      <w:r>
        <w:t xml:space="preserve">- </w:t>
      </w:r>
      <w:r w:rsidR="00ED0F51">
        <w:t>Papírový pořadač</w:t>
      </w:r>
    </w:p>
    <w:p w14:paraId="14487733" w14:textId="77777777" w:rsidR="00844B01" w:rsidRDefault="00844B01" w:rsidP="00844B01">
      <w:r>
        <w:t>- Skládací kostka s kolečky (do matematiky)</w:t>
      </w:r>
    </w:p>
    <w:p w14:paraId="41C8F396" w14:textId="77777777" w:rsidR="00D12D0E" w:rsidRDefault="00D12D0E"/>
    <w:p w14:paraId="6847C60D" w14:textId="4DCAE940" w:rsidR="00603924" w:rsidRPr="00603924" w:rsidRDefault="00603924">
      <w:pPr>
        <w:rPr>
          <w:b/>
          <w:i/>
        </w:rPr>
      </w:pPr>
      <w:r w:rsidRPr="00603924">
        <w:rPr>
          <w:b/>
          <w:i/>
        </w:rPr>
        <w:t>Základní škola Brno, Řehořova 3 dětem zakoupí</w:t>
      </w:r>
      <w:r w:rsidR="005F1119">
        <w:rPr>
          <w:b/>
          <w:i/>
        </w:rPr>
        <w:t xml:space="preserve"> </w:t>
      </w:r>
      <w:r w:rsidR="007D7A9F">
        <w:rPr>
          <w:b/>
          <w:i/>
        </w:rPr>
        <w:t>(celková cena cca 960 Kč)</w:t>
      </w:r>
      <w:r w:rsidRPr="00603924">
        <w:rPr>
          <w:b/>
          <w:i/>
        </w:rPr>
        <w:t>:</w:t>
      </w:r>
    </w:p>
    <w:p w14:paraId="286110E2" w14:textId="77777777" w:rsidR="00000903" w:rsidRPr="00603924" w:rsidRDefault="001A690E">
      <w:r>
        <w:t>- Písanky – 4 ks</w:t>
      </w:r>
    </w:p>
    <w:p w14:paraId="157055EA" w14:textId="77777777" w:rsidR="001A690E" w:rsidRDefault="001A690E" w:rsidP="001A690E">
      <w:r>
        <w:t xml:space="preserve">- </w:t>
      </w:r>
      <w:r w:rsidR="0092680C">
        <w:t xml:space="preserve">Hravá písanka </w:t>
      </w:r>
      <w:r w:rsidR="00844B01">
        <w:t>1</w:t>
      </w:r>
    </w:p>
    <w:p w14:paraId="142AC9B8" w14:textId="77777777" w:rsidR="007D7A9F" w:rsidRDefault="007D7A9F" w:rsidP="007D7A9F">
      <w:r>
        <w:t xml:space="preserve">- </w:t>
      </w:r>
      <w:r w:rsidR="00844B01">
        <w:t>Hravá abeceda</w:t>
      </w:r>
    </w:p>
    <w:p w14:paraId="35B63B80" w14:textId="77777777" w:rsidR="007D7A9F" w:rsidRDefault="007D7A9F" w:rsidP="007D7A9F">
      <w:r>
        <w:t xml:space="preserve">- </w:t>
      </w:r>
      <w:r w:rsidR="00844B01">
        <w:t>Hravý s</w:t>
      </w:r>
      <w:r w:rsidRPr="00603924">
        <w:t>labikář</w:t>
      </w:r>
    </w:p>
    <w:p w14:paraId="58B9B448" w14:textId="77777777" w:rsidR="00844B01" w:rsidRDefault="00844B01" w:rsidP="00844B01">
      <w:r w:rsidRPr="00603924">
        <w:t>- Matematika – pracovní sešity – 4 ks</w:t>
      </w:r>
      <w:r>
        <w:t xml:space="preserve">  </w:t>
      </w:r>
    </w:p>
    <w:p w14:paraId="605A6AC1" w14:textId="77777777" w:rsidR="00844B01" w:rsidRDefault="00844B01" w:rsidP="007D7A9F">
      <w:r>
        <w:t xml:space="preserve">- Početník                                                                           </w:t>
      </w:r>
    </w:p>
    <w:p w14:paraId="465DE3E2" w14:textId="77777777" w:rsidR="007D7A9F" w:rsidRDefault="007D7A9F" w:rsidP="007D7A9F">
      <w:r>
        <w:t xml:space="preserve">- </w:t>
      </w:r>
      <w:r w:rsidR="00844B01">
        <w:t>Hravá prvouka</w:t>
      </w:r>
    </w:p>
    <w:p w14:paraId="613E6F64" w14:textId="77777777" w:rsidR="007D7A9F" w:rsidRDefault="007D7A9F" w:rsidP="007D7A9F">
      <w:r>
        <w:t>- Pracovní sešit do anglického jazyka</w:t>
      </w:r>
    </w:p>
    <w:p w14:paraId="0B9EAC72" w14:textId="77777777" w:rsidR="007D7A9F" w:rsidRDefault="007D7A9F" w:rsidP="007D7A9F">
      <w:r>
        <w:t xml:space="preserve">- </w:t>
      </w:r>
      <w:r w:rsidR="00844B01">
        <w:t>Hravá hudební výchova</w:t>
      </w:r>
    </w:p>
    <w:p w14:paraId="72A3D3EC" w14:textId="77777777" w:rsidR="001A690E" w:rsidRDefault="001A690E" w:rsidP="001A690E"/>
    <w:p w14:paraId="0D0B940D" w14:textId="77777777" w:rsidR="00C14F18" w:rsidRDefault="00C14F18" w:rsidP="00E52A11"/>
    <w:p w14:paraId="57F4AD34" w14:textId="77777777" w:rsidR="00E37D8D" w:rsidRPr="004F35C6" w:rsidRDefault="00E37D8D" w:rsidP="00E52A11">
      <w:pPr>
        <w:rPr>
          <w:b/>
          <w:sz w:val="28"/>
          <w:szCs w:val="28"/>
          <w:u w:val="single"/>
        </w:rPr>
      </w:pPr>
      <w:r w:rsidRPr="004F35C6">
        <w:rPr>
          <w:b/>
          <w:sz w:val="28"/>
          <w:szCs w:val="28"/>
          <w:u w:val="single"/>
        </w:rPr>
        <w:t>Rozpis, kdy pomůcky přinést do školy, bude upřesněn 1. září.</w:t>
      </w:r>
    </w:p>
    <w:p w14:paraId="0E27B00A" w14:textId="77777777" w:rsidR="00ED0F51" w:rsidRDefault="00ED0F51">
      <w:pPr>
        <w:ind w:left="360"/>
      </w:pPr>
    </w:p>
    <w:p w14:paraId="60061E4C" w14:textId="77777777" w:rsidR="00E37D8D" w:rsidRDefault="00E37D8D">
      <w:pPr>
        <w:ind w:left="360"/>
      </w:pPr>
    </w:p>
    <w:p w14:paraId="0979E709" w14:textId="77777777" w:rsidR="004F35C6" w:rsidRDefault="004F35C6" w:rsidP="00E52A11">
      <w:pPr>
        <w:rPr>
          <w:b/>
          <w:bCs/>
        </w:rPr>
      </w:pPr>
    </w:p>
    <w:p w14:paraId="4E6CCAA3" w14:textId="77777777" w:rsidR="004F35C6" w:rsidRDefault="004F35C6" w:rsidP="00E52A11">
      <w:pPr>
        <w:rPr>
          <w:b/>
          <w:bCs/>
        </w:rPr>
      </w:pPr>
    </w:p>
    <w:p w14:paraId="7A97F9AF" w14:textId="77777777" w:rsidR="004F35C6" w:rsidRDefault="004F35C6" w:rsidP="00E52A11">
      <w:pPr>
        <w:rPr>
          <w:b/>
          <w:bCs/>
        </w:rPr>
      </w:pPr>
    </w:p>
    <w:p w14:paraId="7D6FA1A8" w14:textId="379C19D6" w:rsidR="00ED0F51" w:rsidRDefault="00ED0F51" w:rsidP="00E52A11">
      <w:pPr>
        <w:rPr>
          <w:b/>
          <w:bCs/>
        </w:rPr>
      </w:pPr>
      <w:r>
        <w:rPr>
          <w:b/>
          <w:bCs/>
        </w:rPr>
        <w:t>Výtvarná výchova:</w:t>
      </w:r>
    </w:p>
    <w:p w14:paraId="3E6AF5D9" w14:textId="7D4EF83B" w:rsidR="00ED0F51" w:rsidRDefault="1DE75776">
      <w:pPr>
        <w:ind w:left="360"/>
      </w:pPr>
      <w:r>
        <w:t xml:space="preserve">  Pracovní oděv (halena nebo zástěra), vodové barvy (česká výroba), štětce (kulaté a ploché č. 6, 8, 12), nádoba z umělé hmoty na vodu (stačí kelímek se širokým dnem), bílé lepidlo v tyčince (nejlépe Kores, Concorde- ostatní rychle vysychají), tekuté lepidlo Herkules, voskovky- alespoň 12 barev, hadřík na utírání štětců, igelit na lavici (60x70cm) </w:t>
      </w:r>
      <w:r w:rsidRPr="1DE75776">
        <w:rPr>
          <w:b/>
          <w:bCs/>
        </w:rPr>
        <w:t>– vše podepsat</w:t>
      </w:r>
      <w:r>
        <w:t xml:space="preserve"> a dát do kufříku. Kufřík viditelně podepište        z boční strany.</w:t>
      </w:r>
    </w:p>
    <w:p w14:paraId="44EAFD9C" w14:textId="77777777" w:rsidR="00ED0F51" w:rsidRDefault="00ED0F51">
      <w:pPr>
        <w:ind w:left="360"/>
      </w:pPr>
    </w:p>
    <w:p w14:paraId="4B289F23" w14:textId="77777777" w:rsidR="00ED0F51" w:rsidRDefault="00ED0F51" w:rsidP="00E52A11">
      <w:pPr>
        <w:rPr>
          <w:b/>
          <w:bCs/>
        </w:rPr>
      </w:pPr>
      <w:r>
        <w:rPr>
          <w:b/>
          <w:bCs/>
        </w:rPr>
        <w:t>Tělesná výchova:</w:t>
      </w:r>
    </w:p>
    <w:p w14:paraId="4F880DAD" w14:textId="6D69BEAF" w:rsidR="00ED0F51" w:rsidRDefault="1DE75776">
      <w:pPr>
        <w:ind w:left="360"/>
        <w:rPr>
          <w:b/>
          <w:bCs/>
        </w:rPr>
      </w:pPr>
      <w:r>
        <w:t xml:space="preserve">  Cvičební úbor, cvičky, tenisky (na cvičení na školním hřišti) – dát do prostorného plátěného pytlíku na stažení (igelitová taška není vhodná) a viditelně </w:t>
      </w:r>
      <w:r w:rsidRPr="1DE75776">
        <w:rPr>
          <w:b/>
          <w:bCs/>
        </w:rPr>
        <w:t>podepsat.</w:t>
      </w:r>
    </w:p>
    <w:p w14:paraId="342D02EC" w14:textId="7B8874CC" w:rsidR="00ED0F51" w:rsidRDefault="00ED0F51">
      <w:pPr>
        <w:ind w:left="360"/>
        <w:rPr>
          <w:b/>
          <w:bCs/>
        </w:rPr>
      </w:pPr>
      <w:r>
        <w:rPr>
          <w:b/>
          <w:bCs/>
        </w:rPr>
        <w:t>Kupte prosím, dětem přezůvky a cvičky se světlou podrážkou.</w:t>
      </w:r>
    </w:p>
    <w:p w14:paraId="3CF5AB99" w14:textId="37C4DF3B" w:rsidR="004F35C6" w:rsidRDefault="004F35C6">
      <w:pPr>
        <w:ind w:left="360"/>
        <w:rPr>
          <w:b/>
          <w:bCs/>
        </w:rPr>
      </w:pPr>
    </w:p>
    <w:p w14:paraId="29B77E2B" w14:textId="77777777" w:rsidR="004F35C6" w:rsidRDefault="004F35C6" w:rsidP="004F35C6">
      <w:r>
        <w:t xml:space="preserve">Dále si děti přinesou do třídy tekuté mýdlo a 2x balení papírových kapesníků. </w:t>
      </w:r>
    </w:p>
    <w:p w14:paraId="16B49B53" w14:textId="77777777" w:rsidR="004F35C6" w:rsidRDefault="004F35C6">
      <w:pPr>
        <w:ind w:left="360"/>
        <w:rPr>
          <w:b/>
          <w:bCs/>
        </w:rPr>
      </w:pPr>
    </w:p>
    <w:p w14:paraId="4B94D5A5" w14:textId="77777777" w:rsidR="00ED0F51" w:rsidRDefault="00ED0F51">
      <w:pPr>
        <w:ind w:left="360"/>
      </w:pPr>
    </w:p>
    <w:p w14:paraId="3F586274" w14:textId="6BB0DB2B" w:rsidR="001A690E" w:rsidRDefault="1DE75776">
      <w:pPr>
        <w:ind w:left="360"/>
      </w:pPr>
      <w:r w:rsidRPr="1DE75776">
        <w:rPr>
          <w:b/>
          <w:bCs/>
        </w:rPr>
        <w:t>Způsob platby obědů:</w:t>
      </w:r>
      <w:r>
        <w:t xml:space="preserve"> Obědy na září je nutno objednat v posledním srpnovém týdnu na ZŠ Kneslova, kde oproti záloze obdržíte čip. Objednávka se provádí elektronicky. V případě nemoci dítěte je třeba na následující dny obědy odhlásit. </w:t>
      </w:r>
    </w:p>
    <w:p w14:paraId="576D5EFB" w14:textId="77777777" w:rsidR="00ED0F51" w:rsidRDefault="001A690E">
      <w:pPr>
        <w:ind w:left="360"/>
      </w:pPr>
      <w:r>
        <w:t>Kontakt na vedoucí stravování na ZŠ Kneslova -</w:t>
      </w:r>
      <w:r w:rsidR="00ED0F51">
        <w:t xml:space="preserve"> tel.</w:t>
      </w:r>
      <w:r>
        <w:t xml:space="preserve"> </w:t>
      </w:r>
      <w:r w:rsidR="00ED0F51">
        <w:t>č. 548425716.</w:t>
      </w:r>
    </w:p>
    <w:p w14:paraId="3DEEC669" w14:textId="77777777" w:rsidR="00E52A11" w:rsidRPr="00E52A11" w:rsidRDefault="00E52A11">
      <w:pPr>
        <w:ind w:left="360"/>
        <w:rPr>
          <w:i/>
        </w:rPr>
      </w:pPr>
    </w:p>
    <w:p w14:paraId="510C577A" w14:textId="77777777" w:rsidR="00ED0F51" w:rsidRDefault="00ED0F51">
      <w:r>
        <w:rPr>
          <w:b/>
          <w:bCs/>
        </w:rPr>
        <w:t xml:space="preserve">      </w:t>
      </w:r>
    </w:p>
    <w:p w14:paraId="564B4095" w14:textId="1EBE50F4" w:rsidR="00ED0F51" w:rsidRDefault="1DE75776" w:rsidP="00E31CFE">
      <w:pPr>
        <w:ind w:left="360"/>
      </w:pPr>
      <w:r w:rsidRPr="1DE75776">
        <w:rPr>
          <w:b/>
          <w:bCs/>
        </w:rPr>
        <w:t xml:space="preserve">Zájmové kroužky </w:t>
      </w:r>
      <w:r>
        <w:t>zahajují činnost v říjnu. O nabídce Vás budeme informovat prostřednictvím úkolníčků.</w:t>
      </w:r>
    </w:p>
    <w:p w14:paraId="3656B9AB" w14:textId="77777777" w:rsidR="00ED0F51" w:rsidRDefault="00ED0F51"/>
    <w:p w14:paraId="2AC720DA" w14:textId="77777777" w:rsidR="001A690E" w:rsidRDefault="00E52A11">
      <w:pPr>
        <w:pStyle w:val="Zkladntextodsazen"/>
      </w:pPr>
      <w:r w:rsidRPr="007A25AD">
        <w:rPr>
          <w:b/>
          <w:sz w:val="36"/>
          <w:szCs w:val="36"/>
        </w:rPr>
        <w:t xml:space="preserve"> </w:t>
      </w:r>
      <w:r w:rsidR="007A25AD" w:rsidRPr="007A25AD">
        <w:rPr>
          <w:rFonts w:ascii="Symbol" w:eastAsia="Symbol" w:hAnsi="Symbol" w:cs="Symbol"/>
          <w:b/>
          <w:sz w:val="36"/>
          <w:szCs w:val="36"/>
        </w:rPr>
        <w:t></w:t>
      </w:r>
      <w:r w:rsidR="00504A96">
        <w:rPr>
          <w:b/>
        </w:rPr>
        <w:t xml:space="preserve"> Školní rok 20</w:t>
      </w:r>
      <w:r w:rsidR="007D7A9F">
        <w:rPr>
          <w:b/>
        </w:rPr>
        <w:t>21</w:t>
      </w:r>
      <w:r w:rsidR="00504A96">
        <w:rPr>
          <w:b/>
        </w:rPr>
        <w:t>/20</w:t>
      </w:r>
      <w:r w:rsidR="007D7A9F">
        <w:rPr>
          <w:b/>
        </w:rPr>
        <w:t>22</w:t>
      </w:r>
      <w:r w:rsidRPr="007A25AD">
        <w:rPr>
          <w:b/>
        </w:rPr>
        <w:t xml:space="preserve"> bude zahájen v</w:t>
      </w:r>
      <w:r w:rsidR="007D7A9F">
        <w:rPr>
          <w:b/>
          <w:bCs/>
        </w:rPr>
        <w:t>e středu 1</w:t>
      </w:r>
      <w:r w:rsidR="00ED0F51">
        <w:rPr>
          <w:b/>
          <w:bCs/>
        </w:rPr>
        <w:t>.</w:t>
      </w:r>
      <w:r w:rsidR="00E31CFE">
        <w:rPr>
          <w:b/>
          <w:bCs/>
        </w:rPr>
        <w:t>září</w:t>
      </w:r>
      <w:r w:rsidR="00ED0F51">
        <w:rPr>
          <w:b/>
          <w:bCs/>
        </w:rPr>
        <w:t xml:space="preserve"> v 8,00 hodin</w:t>
      </w:r>
      <w:r w:rsidR="009E4AE3">
        <w:t>.</w:t>
      </w:r>
      <w:r w:rsidR="00ED0F51">
        <w:t xml:space="preserve">  </w:t>
      </w:r>
    </w:p>
    <w:p w14:paraId="22EF0786" w14:textId="77777777" w:rsidR="00504A96" w:rsidRDefault="00ED0F51">
      <w:pPr>
        <w:pStyle w:val="Zkladntextodsazen"/>
        <w:rPr>
          <w:b/>
          <w:i/>
        </w:rPr>
      </w:pPr>
      <w:r w:rsidRPr="006D22BA">
        <w:rPr>
          <w:b/>
          <w:i/>
        </w:rPr>
        <w:t>Děti by měly přijít s</w:t>
      </w:r>
      <w:r w:rsidR="00E52A11">
        <w:rPr>
          <w:b/>
          <w:i/>
        </w:rPr>
        <w:t xml:space="preserve"> prázdnou </w:t>
      </w:r>
      <w:r w:rsidRPr="006D22BA">
        <w:rPr>
          <w:b/>
          <w:i/>
        </w:rPr>
        <w:t>aktovkou,</w:t>
      </w:r>
      <w:r w:rsidR="00E31CFE">
        <w:rPr>
          <w:b/>
          <w:i/>
        </w:rPr>
        <w:t xml:space="preserve"> </w:t>
      </w:r>
      <w:r w:rsidRPr="006D22BA">
        <w:rPr>
          <w:b/>
          <w:i/>
        </w:rPr>
        <w:t>dostanou praco</w:t>
      </w:r>
      <w:r w:rsidR="00504A96">
        <w:rPr>
          <w:b/>
          <w:i/>
        </w:rPr>
        <w:t>vní sešity</w:t>
      </w:r>
      <w:r w:rsidR="007D7A9F">
        <w:rPr>
          <w:b/>
          <w:i/>
        </w:rPr>
        <w:t>.</w:t>
      </w:r>
    </w:p>
    <w:p w14:paraId="6BBDF432" w14:textId="77777777" w:rsidR="00ED0F51" w:rsidRDefault="00AD0328">
      <w:pPr>
        <w:pStyle w:val="Zkladntextodsazen"/>
        <w:rPr>
          <w:b/>
          <w:i/>
        </w:rPr>
      </w:pPr>
      <w:r>
        <w:rPr>
          <w:b/>
          <w:i/>
        </w:rPr>
        <w:t>Budou</w:t>
      </w:r>
      <w:r w:rsidR="00504A96">
        <w:rPr>
          <w:b/>
          <w:i/>
        </w:rPr>
        <w:t xml:space="preserve"> ve škole 1. vyučovací hodinu (8:00 – 8:45 hod.).</w:t>
      </w:r>
    </w:p>
    <w:p w14:paraId="52EB7E6A" w14:textId="77777777" w:rsidR="00E31CFE" w:rsidRDefault="00E31CFE">
      <w:pPr>
        <w:pStyle w:val="Zkladntextodsazen"/>
      </w:pPr>
      <w:r>
        <w:rPr>
          <w:b/>
          <w:i/>
        </w:rPr>
        <w:t>Rodiče získají podrobné informace o průběhu prvního školního týdne.</w:t>
      </w:r>
    </w:p>
    <w:p w14:paraId="27B8F768" w14:textId="77777777" w:rsidR="007A25AD" w:rsidRDefault="00ED0F51">
      <w:pPr>
        <w:pStyle w:val="Zkladntextodsazen"/>
      </w:pPr>
      <w:r>
        <w:t xml:space="preserve">  </w:t>
      </w:r>
    </w:p>
    <w:p w14:paraId="45FB0818" w14:textId="77777777" w:rsidR="009E4AE3" w:rsidRDefault="009E4AE3">
      <w:pPr>
        <w:pStyle w:val="Zkladntextodsazen"/>
      </w:pPr>
    </w:p>
    <w:p w14:paraId="349A0DB9" w14:textId="77777777" w:rsidR="00ED0F51" w:rsidRDefault="00ED0F51">
      <w:pPr>
        <w:pStyle w:val="Zkladntextodsazen"/>
      </w:pPr>
      <w:r>
        <w:t xml:space="preserve"> Délka vyučování v následujících dnech: </w:t>
      </w:r>
    </w:p>
    <w:p w14:paraId="6CC014DB" w14:textId="77777777" w:rsidR="00ED0F51" w:rsidRDefault="00ED0F51" w:rsidP="00242ED1">
      <w:pPr>
        <w:pStyle w:val="Zkladntextodsazen"/>
      </w:pPr>
      <w:r>
        <w:t xml:space="preserve">                                                           </w:t>
      </w:r>
      <w:r w:rsidR="00E52A11">
        <w:t xml:space="preserve">        </w:t>
      </w:r>
      <w:r w:rsidR="007D7A9F">
        <w:t>středa</w:t>
      </w:r>
      <w:r w:rsidR="00000903">
        <w:t xml:space="preserve">  </w:t>
      </w:r>
      <w:r w:rsidR="00242ED1">
        <w:t xml:space="preserve">  </w:t>
      </w:r>
      <w:r w:rsidR="007D7A9F">
        <w:t xml:space="preserve"> 1</w:t>
      </w:r>
      <w:r w:rsidR="00000903">
        <w:t>.</w:t>
      </w:r>
      <w:r w:rsidR="00242ED1">
        <w:t xml:space="preserve"> </w:t>
      </w:r>
      <w:r w:rsidR="00504A96">
        <w:t>9.  -  1</w:t>
      </w:r>
      <w:r>
        <w:t xml:space="preserve"> hodiny</w:t>
      </w:r>
    </w:p>
    <w:p w14:paraId="427C5232" w14:textId="77777777" w:rsidR="00ED0F51" w:rsidRDefault="00ED0F51">
      <w:pPr>
        <w:pStyle w:val="Zkladntextodsazen"/>
      </w:pPr>
      <w:r>
        <w:t xml:space="preserve">                                             </w:t>
      </w:r>
      <w:r w:rsidR="009E4AE3">
        <w:t xml:space="preserve">   </w:t>
      </w:r>
      <w:r w:rsidR="00000903">
        <w:t xml:space="preserve">                   </w:t>
      </w:r>
      <w:r w:rsidR="007D7A9F">
        <w:t>čtvrtek</w:t>
      </w:r>
      <w:r w:rsidR="00000903">
        <w:t xml:space="preserve"> </w:t>
      </w:r>
      <w:r w:rsidR="007D7A9F">
        <w:t xml:space="preserve"> </w:t>
      </w:r>
      <w:r w:rsidR="00504A96">
        <w:t xml:space="preserve">  </w:t>
      </w:r>
      <w:r w:rsidR="007D7A9F">
        <w:t>2</w:t>
      </w:r>
      <w:r w:rsidR="00242ED1">
        <w:t xml:space="preserve">. </w:t>
      </w:r>
      <w:r>
        <w:t xml:space="preserve">9. </w:t>
      </w:r>
      <w:r w:rsidR="00242ED1">
        <w:t xml:space="preserve"> -  2</w:t>
      </w:r>
      <w:r>
        <w:t xml:space="preserve"> hodiny</w:t>
      </w:r>
      <w:r w:rsidR="00504A96">
        <w:t xml:space="preserve"> </w:t>
      </w:r>
    </w:p>
    <w:p w14:paraId="173C6785" w14:textId="77777777" w:rsidR="009E4AE3" w:rsidRDefault="009E4AE3" w:rsidP="009E4AE3">
      <w:pPr>
        <w:pStyle w:val="Zkladntextodsazen"/>
      </w:pPr>
      <w:r>
        <w:t xml:space="preserve">                                            </w:t>
      </w:r>
      <w:r w:rsidR="00000903">
        <w:t xml:space="preserve">                       </w:t>
      </w:r>
      <w:r w:rsidR="007D7A9F">
        <w:t xml:space="preserve">pátek    </w:t>
      </w:r>
      <w:r w:rsidR="00242ED1">
        <w:t xml:space="preserve">  </w:t>
      </w:r>
      <w:r w:rsidR="007D7A9F">
        <w:t>3</w:t>
      </w:r>
      <w:r w:rsidR="00242ED1">
        <w:t xml:space="preserve">. </w:t>
      </w:r>
      <w:r w:rsidR="00E52A11">
        <w:t>9</w:t>
      </w:r>
      <w:r w:rsidR="00504A96">
        <w:t xml:space="preserve">   -  2</w:t>
      </w:r>
      <w:r w:rsidR="00242ED1">
        <w:t xml:space="preserve"> </w:t>
      </w:r>
      <w:r>
        <w:t>hodiny</w:t>
      </w:r>
    </w:p>
    <w:p w14:paraId="300D980D" w14:textId="77777777" w:rsidR="00504A96" w:rsidRDefault="00504A96" w:rsidP="009E4AE3">
      <w:pPr>
        <w:pStyle w:val="Zkladntextodsazen"/>
      </w:pPr>
      <w:r>
        <w:t xml:space="preserve">                                                                   </w:t>
      </w:r>
      <w:r w:rsidR="007D7A9F">
        <w:t>pondělí</w:t>
      </w:r>
      <w:r>
        <w:t xml:space="preserve">   </w:t>
      </w:r>
      <w:r w:rsidR="007D7A9F">
        <w:t>6</w:t>
      </w:r>
      <w:r>
        <w:t>. 9.  -  3 hodiny</w:t>
      </w:r>
    </w:p>
    <w:p w14:paraId="3FFCC70A" w14:textId="03044BC2" w:rsidR="00504A96" w:rsidRDefault="1DE75776" w:rsidP="1DE75776">
      <w:pPr>
        <w:pStyle w:val="Zkladntextodsazen"/>
        <w:rPr>
          <w:color w:val="FF0000"/>
        </w:rPr>
      </w:pPr>
      <w:r>
        <w:t xml:space="preserve">                                                                   úterý       7. 9.  </w:t>
      </w:r>
      <w:r w:rsidRPr="00BF0815">
        <w:t xml:space="preserve">-  4 hodiny </w:t>
      </w:r>
    </w:p>
    <w:p w14:paraId="049F31CB" w14:textId="77777777" w:rsidR="009E4AE3" w:rsidRDefault="009E4AE3">
      <w:pPr>
        <w:pStyle w:val="Zkladntextodsazen"/>
      </w:pPr>
    </w:p>
    <w:p w14:paraId="53128261" w14:textId="77777777" w:rsidR="00ED0F51" w:rsidRDefault="00ED0F51" w:rsidP="009E4AE3">
      <w:pPr>
        <w:pStyle w:val="Zkladntextodsazen"/>
        <w:ind w:left="0"/>
      </w:pPr>
    </w:p>
    <w:p w14:paraId="11C6B6A2" w14:textId="5CDF387C" w:rsidR="00ED0F51" w:rsidRDefault="1DE75776" w:rsidP="00603924">
      <w:pPr>
        <w:pStyle w:val="Zkladntextodsazen"/>
      </w:pPr>
      <w:r>
        <w:t>Od  2.9. mohou děti navštěvovat školní družinu.</w:t>
      </w:r>
    </w:p>
    <w:p w14:paraId="5A3169EB" w14:textId="5B9FB7C8" w:rsidR="00ED0F51" w:rsidRDefault="1DE75776" w:rsidP="1DE75776">
      <w:pPr>
        <w:pStyle w:val="Zkladntextodsazen"/>
        <w:ind w:left="0"/>
      </w:pPr>
      <w:r>
        <w:t xml:space="preserve">      </w:t>
      </w:r>
    </w:p>
    <w:p w14:paraId="02C1E761" w14:textId="77777777" w:rsidR="00E31CFE" w:rsidRDefault="00ED0F51" w:rsidP="00000903">
      <w:pPr>
        <w:pStyle w:val="Zkladntextodsazen"/>
        <w:rPr>
          <w:b/>
        </w:rPr>
      </w:pPr>
      <w:r w:rsidRPr="00146C04">
        <w:rPr>
          <w:b/>
        </w:rPr>
        <w:t xml:space="preserve">                                                                            </w:t>
      </w:r>
      <w:r w:rsidR="00146C04">
        <w:rPr>
          <w:b/>
        </w:rPr>
        <w:t xml:space="preserve">                    </w:t>
      </w:r>
      <w:r w:rsidRPr="00146C04">
        <w:rPr>
          <w:b/>
        </w:rPr>
        <w:t xml:space="preserve">  </w:t>
      </w:r>
    </w:p>
    <w:p w14:paraId="06D17AE1" w14:textId="77777777" w:rsidR="00ED0F51" w:rsidRDefault="00E31CFE" w:rsidP="00000903">
      <w:pPr>
        <w:pStyle w:val="Zkladntextodsazen"/>
        <w:rPr>
          <w:b/>
        </w:rPr>
      </w:pPr>
      <w:r>
        <w:rPr>
          <w:b/>
        </w:rPr>
        <w:t xml:space="preserve">                                                         </w:t>
      </w:r>
      <w:r w:rsidR="00451613">
        <w:rPr>
          <w:b/>
        </w:rPr>
        <w:t xml:space="preserve">  </w:t>
      </w:r>
      <w:r w:rsidR="00ED0F51" w:rsidRPr="00146C04">
        <w:rPr>
          <w:b/>
        </w:rPr>
        <w:t xml:space="preserve"> třídní učitelky 1. tříd</w:t>
      </w:r>
    </w:p>
    <w:p w14:paraId="62486C05" w14:textId="77777777" w:rsidR="00451613" w:rsidRDefault="00451613" w:rsidP="00000903">
      <w:pPr>
        <w:pStyle w:val="Zkladntextodsazen"/>
        <w:rPr>
          <w:b/>
        </w:rPr>
      </w:pPr>
    </w:p>
    <w:p w14:paraId="5D3AE550" w14:textId="77777777" w:rsidR="00451613" w:rsidRPr="00146C04" w:rsidRDefault="00451613" w:rsidP="00451613">
      <w:pPr>
        <w:pStyle w:val="Zkladntextodsazen"/>
        <w:rPr>
          <w:b/>
        </w:rPr>
      </w:pPr>
      <w:r>
        <w:rPr>
          <w:b/>
        </w:rPr>
        <w:t xml:space="preserve">                                       1.A- Mgr. Monika Vogelová, 1. B- Mgr. Bohdana Zapletalová</w:t>
      </w:r>
    </w:p>
    <w:sectPr w:rsidR="00451613" w:rsidRPr="00146C04" w:rsidSect="00C14F18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C239FE"/>
    <w:multiLevelType w:val="hybridMultilevel"/>
    <w:tmpl w:val="8D80E774"/>
    <w:lvl w:ilvl="0" w:tplc="3194723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67377C22"/>
    <w:multiLevelType w:val="hybridMultilevel"/>
    <w:tmpl w:val="5F3CDEE2"/>
    <w:lvl w:ilvl="0" w:tplc="8BF82F8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 w15:restartNumberingAfterBreak="0">
    <w:nsid w:val="7CE52C5D"/>
    <w:multiLevelType w:val="hybridMultilevel"/>
    <w:tmpl w:val="6E4E0B2A"/>
    <w:lvl w:ilvl="0" w:tplc="B806323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DFA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64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3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5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83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89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A3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9C"/>
    <w:rsid w:val="00000903"/>
    <w:rsid w:val="000728F5"/>
    <w:rsid w:val="000B3E29"/>
    <w:rsid w:val="00146C04"/>
    <w:rsid w:val="001A690E"/>
    <w:rsid w:val="00242ED1"/>
    <w:rsid w:val="0026387A"/>
    <w:rsid w:val="00296E3D"/>
    <w:rsid w:val="00304974"/>
    <w:rsid w:val="003C2530"/>
    <w:rsid w:val="00451613"/>
    <w:rsid w:val="004F35C6"/>
    <w:rsid w:val="00504A96"/>
    <w:rsid w:val="005F1119"/>
    <w:rsid w:val="00603924"/>
    <w:rsid w:val="006D22BA"/>
    <w:rsid w:val="007622DC"/>
    <w:rsid w:val="007754BC"/>
    <w:rsid w:val="007839F9"/>
    <w:rsid w:val="007A25AD"/>
    <w:rsid w:val="007D7A9F"/>
    <w:rsid w:val="00844B01"/>
    <w:rsid w:val="0092680C"/>
    <w:rsid w:val="009C0A99"/>
    <w:rsid w:val="009E4AE3"/>
    <w:rsid w:val="00AD0328"/>
    <w:rsid w:val="00B30F9C"/>
    <w:rsid w:val="00B80C80"/>
    <w:rsid w:val="00BF0815"/>
    <w:rsid w:val="00C14F18"/>
    <w:rsid w:val="00CD7923"/>
    <w:rsid w:val="00CF3FDF"/>
    <w:rsid w:val="00D12D0E"/>
    <w:rsid w:val="00D16F1C"/>
    <w:rsid w:val="00E212AF"/>
    <w:rsid w:val="00E31CFE"/>
    <w:rsid w:val="00E37D8D"/>
    <w:rsid w:val="00E52A11"/>
    <w:rsid w:val="00ED0F51"/>
    <w:rsid w:val="00F12504"/>
    <w:rsid w:val="00F14CBB"/>
    <w:rsid w:val="1DE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FD6C"/>
  <w15:chartTrackingRefBased/>
  <w15:docId w15:val="{0FB1298E-F63E-404F-955D-1BC7F6BF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2E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2ED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ZSRehorka/" TargetMode="External"/><Relationship Id="rId5" Type="http://schemas.openxmlformats.org/officeDocument/2006/relationships/hyperlink" Target="http://www.zsreho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Řehořova 3</vt:lpstr>
    </vt:vector>
  </TitlesOfParts>
  <Company>Autocont CZ a.s.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Řehořova 3</dc:title>
  <dc:subject/>
  <dc:creator>x</dc:creator>
  <cp:keywords/>
  <cp:lastModifiedBy>Vogelová Monika</cp:lastModifiedBy>
  <cp:revision>16</cp:revision>
  <cp:lastPrinted>2017-06-07T19:49:00Z</cp:lastPrinted>
  <dcterms:created xsi:type="dcterms:W3CDTF">2021-06-03T10:54:00Z</dcterms:created>
  <dcterms:modified xsi:type="dcterms:W3CDTF">2021-06-14T08:38:00Z</dcterms:modified>
</cp:coreProperties>
</file>